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7A97" w14:textId="6A006C08" w:rsidR="00041A13" w:rsidRDefault="0007547E" w:rsidP="00041A13">
      <w:pPr>
        <w:jc w:val="right"/>
      </w:pPr>
      <w:r>
        <w:t>[</w:t>
      </w:r>
      <w:r w:rsidR="00041A13">
        <w:t xml:space="preserve">Your </w:t>
      </w:r>
      <w:r w:rsidR="00BF00F6">
        <w:t xml:space="preserve">name &amp; </w:t>
      </w:r>
      <w:r w:rsidR="00041A13">
        <w:t>address</w:t>
      </w:r>
      <w:r w:rsidR="005F61C1">
        <w:t xml:space="preserve"> if writing letter</w:t>
      </w:r>
      <w:r>
        <w:t>]</w:t>
      </w:r>
    </w:p>
    <w:p w14:paraId="69CD2819" w14:textId="2566C020" w:rsidR="0007547E" w:rsidRDefault="0007547E" w:rsidP="0007547E">
      <w:r>
        <w:t>[MP address</w:t>
      </w:r>
      <w:r w:rsidR="005F61C1">
        <w:t xml:space="preserve"> if writing letter</w:t>
      </w:r>
      <w:r>
        <w:t>]</w:t>
      </w:r>
    </w:p>
    <w:p w14:paraId="2DEFFE9F" w14:textId="36A12FD9" w:rsidR="00A950F0" w:rsidRPr="00FD1D49" w:rsidRDefault="00A950F0">
      <w:r w:rsidRPr="00FD1D49">
        <w:t>Dear [Name of MP],</w:t>
      </w:r>
    </w:p>
    <w:p w14:paraId="63B5EF47" w14:textId="3CE29289" w:rsidR="00A950F0" w:rsidRPr="00FD1D49" w:rsidRDefault="00A950F0">
      <w:r w:rsidRPr="00FD1D49">
        <w:t xml:space="preserve">I am writing as a constituent of [your constituency] regarding </w:t>
      </w:r>
      <w:r w:rsidR="00A6449B" w:rsidRPr="00FD1D49">
        <w:t xml:space="preserve">out-of-hospital cardiac arrests (OHCAs), and the deeply concerning statistics on survivability </w:t>
      </w:r>
      <w:r w:rsidR="00953084" w:rsidRPr="00FD1D49">
        <w:t xml:space="preserve">and </w:t>
      </w:r>
      <w:r w:rsidR="005C58BA" w:rsidRPr="00FD1D49">
        <w:t>the deployment of public access defibrillators (PADs).</w:t>
      </w:r>
    </w:p>
    <w:p w14:paraId="6DDFFFC1" w14:textId="228F0432" w:rsidR="005C58BA" w:rsidRPr="00FD1D49" w:rsidRDefault="001A39FC">
      <w:r w:rsidRPr="00FD1D49">
        <w:t xml:space="preserve">According to the Association of Ambulance Chief Executives (AACE), ambulance services in the UK treat approximately 40,000 patients each year for OHCAs. The survival rate, however, is </w:t>
      </w:r>
      <w:r w:rsidR="008F5560">
        <w:t>only</w:t>
      </w:r>
      <w:r w:rsidRPr="00FD1D49">
        <w:t xml:space="preserve"> 1 in 10, which has </w:t>
      </w:r>
      <w:r w:rsidR="00A462CB">
        <w:t>not changed</w:t>
      </w:r>
      <w:r w:rsidRPr="00FD1D49">
        <w:t xml:space="preserve"> </w:t>
      </w:r>
      <w:r w:rsidR="00BF00F6">
        <w:t xml:space="preserve">for </w:t>
      </w:r>
      <w:r w:rsidRPr="00FD1D49">
        <w:t xml:space="preserve">over forty years. </w:t>
      </w:r>
    </w:p>
    <w:p w14:paraId="5BD8055F" w14:textId="358EA9AF" w:rsidR="00AE478E" w:rsidRPr="00FD1D49" w:rsidRDefault="00060A04">
      <w:r>
        <w:t xml:space="preserve">According to AACE, timely defibrillation can increase the survival rate </w:t>
      </w:r>
      <w:r w:rsidR="005C3E86">
        <w:t>to over 50%</w:t>
      </w:r>
      <w:r w:rsidR="00AD1D21" w:rsidRPr="00FD1D49">
        <w:t>. However, bystander defibrillation occurs in only 8.5</w:t>
      </w:r>
      <w:r w:rsidR="006425C1" w:rsidRPr="00FD1D49">
        <w:t>%</w:t>
      </w:r>
      <w:r w:rsidR="00AD1D21" w:rsidRPr="00FD1D49">
        <w:t xml:space="preserve"> cases of ca</w:t>
      </w:r>
      <w:r w:rsidR="006425C1" w:rsidRPr="00FD1D49">
        <w:t xml:space="preserve">ses in the UK. </w:t>
      </w:r>
    </w:p>
    <w:p w14:paraId="5D9FFC14" w14:textId="77777777" w:rsidR="00E1442A" w:rsidRDefault="00261F3D" w:rsidP="00971D34">
      <w:r w:rsidRPr="00FD1D49">
        <w:t>Given the link between</w:t>
      </w:r>
      <w:r w:rsidR="0008563A" w:rsidRPr="00FD1D49">
        <w:t xml:space="preserve"> timely defibrillation </w:t>
      </w:r>
      <w:r w:rsidR="00B106FF" w:rsidRPr="00FD1D49">
        <w:t xml:space="preserve">and </w:t>
      </w:r>
      <w:r w:rsidR="00604015" w:rsidRPr="00FD1D49">
        <w:t>survival from cardiac arrest</w:t>
      </w:r>
      <w:r w:rsidR="00B106FF" w:rsidRPr="00FD1D49">
        <w:t>, it is clear we need</w:t>
      </w:r>
      <w:r w:rsidR="00483313" w:rsidRPr="00FD1D49">
        <w:t xml:space="preserve"> </w:t>
      </w:r>
      <w:r w:rsidR="00B16253" w:rsidRPr="00FD1D49">
        <w:t xml:space="preserve">urgently </w:t>
      </w:r>
      <w:r w:rsidR="00B8525C">
        <w:t xml:space="preserve">to </w:t>
      </w:r>
      <w:r w:rsidR="00483313" w:rsidRPr="00FD1D49">
        <w:t>improve access to defibrillato</w:t>
      </w:r>
      <w:r w:rsidR="00FC7AC8" w:rsidRPr="00FD1D49">
        <w:t>rs.</w:t>
      </w:r>
      <w:r w:rsidR="00FD1D49">
        <w:t xml:space="preserve"> </w:t>
      </w:r>
      <w:r w:rsidR="00D956E9">
        <w:t>Would you consider raising the issue in Parliament</w:t>
      </w:r>
      <w:r w:rsidR="003E6DAB">
        <w:t xml:space="preserve">? </w:t>
      </w:r>
    </w:p>
    <w:p w14:paraId="09AD4CFA" w14:textId="5D244D2A" w:rsidR="006C64D9" w:rsidRDefault="003E6DAB" w:rsidP="00971D34">
      <w:r>
        <w:t xml:space="preserve">I would also ask you to consider pledging </w:t>
      </w:r>
      <w:r w:rsidR="00852DCA">
        <w:t xml:space="preserve">your support </w:t>
      </w:r>
      <w:r>
        <w:t>for</w:t>
      </w:r>
      <w:r w:rsidR="00852DCA">
        <w:t xml:space="preserve"> the </w:t>
      </w:r>
      <w:r w:rsidR="00852DCA" w:rsidRPr="00B81E75">
        <w:t>JumpStart</w:t>
      </w:r>
      <w:r w:rsidR="00852DCA">
        <w:t xml:space="preserve"> campaign, which is seeking to change the law to mandate that all new cars have a defibrillator installed. </w:t>
      </w:r>
      <w:r w:rsidR="00B81E75">
        <w:t xml:space="preserve">As per </w:t>
      </w:r>
      <w:r w:rsidR="00CF0F39">
        <w:t xml:space="preserve">the campaign’s </w:t>
      </w:r>
      <w:hyperlink r:id="rId4" w:history="1">
        <w:r w:rsidR="00B81E75" w:rsidRPr="00B81E75">
          <w:rPr>
            <w:rStyle w:val="Hyperlink"/>
          </w:rPr>
          <w:t>website</w:t>
        </w:r>
      </w:hyperlink>
      <w:r w:rsidR="00B81E75">
        <w:t xml:space="preserve">, recent polling suggests that nearly three quarters of the public would support such a proposal. </w:t>
      </w:r>
      <w:r w:rsidR="00041A13">
        <w:t>Given that roughly 80% of OHCAs occur at home, I think this could be a very powerful solution.</w:t>
      </w:r>
    </w:p>
    <w:p w14:paraId="67892E05" w14:textId="13A1284E" w:rsidR="007F1E68" w:rsidRDefault="007F1E68" w:rsidP="00971D34">
      <w:r>
        <w:t>Yours sincerely,</w:t>
      </w:r>
    </w:p>
    <w:p w14:paraId="4E2C17D6" w14:textId="3B8C28BF" w:rsidR="007F1E68" w:rsidRPr="00FD1D49" w:rsidRDefault="007F1E68" w:rsidP="00971D34">
      <w:r>
        <w:t>[Your name]</w:t>
      </w:r>
    </w:p>
    <w:p w14:paraId="613AA2EE" w14:textId="77777777" w:rsidR="000F3455" w:rsidRPr="00A950F0" w:rsidRDefault="000F3455">
      <w:pPr>
        <w:rPr>
          <w:lang w:val="en-US"/>
        </w:rPr>
      </w:pPr>
    </w:p>
    <w:sectPr w:rsidR="000F3455" w:rsidRPr="00A95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95"/>
    <w:rsid w:val="000400E1"/>
    <w:rsid w:val="00041A13"/>
    <w:rsid w:val="00060A04"/>
    <w:rsid w:val="0007547E"/>
    <w:rsid w:val="0008563A"/>
    <w:rsid w:val="000A732C"/>
    <w:rsid w:val="000F3455"/>
    <w:rsid w:val="001133E4"/>
    <w:rsid w:val="00125A81"/>
    <w:rsid w:val="001A39FC"/>
    <w:rsid w:val="001E5964"/>
    <w:rsid w:val="00203EC7"/>
    <w:rsid w:val="00252ECF"/>
    <w:rsid w:val="00261F3D"/>
    <w:rsid w:val="002F0533"/>
    <w:rsid w:val="003106DC"/>
    <w:rsid w:val="003A633A"/>
    <w:rsid w:val="003D1326"/>
    <w:rsid w:val="003E6DAB"/>
    <w:rsid w:val="003F41E3"/>
    <w:rsid w:val="003F75FE"/>
    <w:rsid w:val="00452AE0"/>
    <w:rsid w:val="00454395"/>
    <w:rsid w:val="00483313"/>
    <w:rsid w:val="00496E76"/>
    <w:rsid w:val="00533D50"/>
    <w:rsid w:val="005349A6"/>
    <w:rsid w:val="00547C40"/>
    <w:rsid w:val="005C3E86"/>
    <w:rsid w:val="005C58BA"/>
    <w:rsid w:val="005D494F"/>
    <w:rsid w:val="005F61C1"/>
    <w:rsid w:val="00604015"/>
    <w:rsid w:val="006425C1"/>
    <w:rsid w:val="006C1ED4"/>
    <w:rsid w:val="006C64D9"/>
    <w:rsid w:val="006C6B68"/>
    <w:rsid w:val="006C7AD6"/>
    <w:rsid w:val="006D0DB6"/>
    <w:rsid w:val="006F7ACB"/>
    <w:rsid w:val="0076363B"/>
    <w:rsid w:val="00787190"/>
    <w:rsid w:val="007D253A"/>
    <w:rsid w:val="007F1E68"/>
    <w:rsid w:val="007F4B77"/>
    <w:rsid w:val="00817C4B"/>
    <w:rsid w:val="00824DFC"/>
    <w:rsid w:val="008407AB"/>
    <w:rsid w:val="00852DCA"/>
    <w:rsid w:val="00864E56"/>
    <w:rsid w:val="008A399C"/>
    <w:rsid w:val="008E0B85"/>
    <w:rsid w:val="008F5560"/>
    <w:rsid w:val="00925C47"/>
    <w:rsid w:val="00937233"/>
    <w:rsid w:val="009379FA"/>
    <w:rsid w:val="00953084"/>
    <w:rsid w:val="00971D34"/>
    <w:rsid w:val="00987C8C"/>
    <w:rsid w:val="009952EC"/>
    <w:rsid w:val="009E194D"/>
    <w:rsid w:val="00A462CB"/>
    <w:rsid w:val="00A55C78"/>
    <w:rsid w:val="00A6449B"/>
    <w:rsid w:val="00A877F7"/>
    <w:rsid w:val="00A950F0"/>
    <w:rsid w:val="00AD1D21"/>
    <w:rsid w:val="00AE478E"/>
    <w:rsid w:val="00B03B60"/>
    <w:rsid w:val="00B106FF"/>
    <w:rsid w:val="00B16253"/>
    <w:rsid w:val="00B81E75"/>
    <w:rsid w:val="00B8525C"/>
    <w:rsid w:val="00BA0011"/>
    <w:rsid w:val="00BA7159"/>
    <w:rsid w:val="00BB1D4F"/>
    <w:rsid w:val="00BC2118"/>
    <w:rsid w:val="00BF00F6"/>
    <w:rsid w:val="00C216C4"/>
    <w:rsid w:val="00C3766B"/>
    <w:rsid w:val="00CE6421"/>
    <w:rsid w:val="00CF0F39"/>
    <w:rsid w:val="00D956E9"/>
    <w:rsid w:val="00D96F18"/>
    <w:rsid w:val="00DC09D5"/>
    <w:rsid w:val="00DC5A29"/>
    <w:rsid w:val="00E1442A"/>
    <w:rsid w:val="00F03807"/>
    <w:rsid w:val="00F91CD1"/>
    <w:rsid w:val="00FB2533"/>
    <w:rsid w:val="00FC7AC8"/>
    <w:rsid w:val="00FD1D49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FE0D"/>
  <w15:chartTrackingRefBased/>
  <w15:docId w15:val="{20FFDD2E-5492-4495-886B-A5BA0A88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3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7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mpstartcampaig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Fisher</dc:creator>
  <cp:keywords/>
  <dc:description/>
  <cp:lastModifiedBy>Tom Fisher</cp:lastModifiedBy>
  <cp:revision>55</cp:revision>
  <cp:lastPrinted>2025-08-05T13:24:00Z</cp:lastPrinted>
  <dcterms:created xsi:type="dcterms:W3CDTF">2025-08-05T11:05:00Z</dcterms:created>
  <dcterms:modified xsi:type="dcterms:W3CDTF">2025-08-05T14:51:00Z</dcterms:modified>
</cp:coreProperties>
</file>